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70614" w14:textId="77777777" w:rsidR="008125FD" w:rsidRPr="00BE59E5" w:rsidRDefault="008125FD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4BBFBFA" wp14:editId="307E241A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940105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EDD06F6" wp14:editId="7060E65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1661528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625123F3" w14:textId="77777777" w:rsidR="008125FD" w:rsidRDefault="008125FD" w:rsidP="008125FD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5DDD16B0" w14:textId="77777777" w:rsidR="008125FD" w:rsidRDefault="008125FD" w:rsidP="008125F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5BC4FFB" w14:textId="77777777" w:rsidR="008125FD" w:rsidRPr="00BE59E5" w:rsidRDefault="008125FD" w:rsidP="008125F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24551532" w14:textId="7B111FCD" w:rsidR="008125FD" w:rsidRPr="00BE59E5" w:rsidRDefault="008125FD" w:rsidP="008125FD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6F1ADDCD" w14:textId="3ACA4CAE" w:rsidR="008125FD" w:rsidRPr="001C1B8F" w:rsidRDefault="008125FD" w:rsidP="008125FD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C1B8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Pr="001C1B8F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1B8F">
        <w:rPr>
          <w:rFonts w:ascii="TH SarabunIT๙" w:hAnsi="TH SarabunIT๙" w:cs="TH SarabunIT๙"/>
          <w:sz w:val="32"/>
          <w:szCs w:val="32"/>
          <w:cs/>
        </w:rPr>
        <w:t xml:space="preserve"> ม</w:t>
      </w:r>
      <w:r>
        <w:rPr>
          <w:rFonts w:ascii="TH SarabunIT๙" w:hAnsi="TH SarabunIT๙" w:cs="TH SarabunIT๙" w:hint="cs"/>
          <w:sz w:val="32"/>
          <w:szCs w:val="32"/>
          <w:cs/>
        </w:rPr>
        <w:t>ีนาคม 25</w:t>
      </w:r>
      <w:r w:rsidRPr="001C1B8F">
        <w:rPr>
          <w:rFonts w:ascii="TH SarabunIT๙" w:hAnsi="TH SarabunIT๙" w:cs="TH SarabunIT๙"/>
          <w:sz w:val="32"/>
          <w:szCs w:val="32"/>
          <w:cs/>
        </w:rPr>
        <w:t>67 เวลา 14.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C1B8F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สร ทินเจริญเศร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 กต.ตร.สน.ประชาชื่น พร้อมคณะกรรมการ กต.ตร.สน.ประชาชื่น และ พ.ต.อ.สัญญา อุบลวิรัตนา ผกก.สน.ประชาชื่น พร้อมเจ้าหน้าที่ตำรวจ สน.ประชาชื่น ร่วมประชุมคณะกรรมการตรวจสอบและติดตามการบริหารงานตำรวจ ครั้งที่ 3/2567 ณ ห้องประชุม ชั้น 3 สน.ประชาชื่น</w:t>
      </w:r>
    </w:p>
    <w:p w14:paraId="3278EC89" w14:textId="6CB5C1D7" w:rsidR="008125FD" w:rsidRDefault="008125FD" w:rsidP="008125FD"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10FF6F23" wp14:editId="5EC6385C">
            <wp:simplePos x="0" y="0"/>
            <wp:positionH relativeFrom="column">
              <wp:posOffset>1150620</wp:posOffset>
            </wp:positionH>
            <wp:positionV relativeFrom="paragraph">
              <wp:posOffset>3209158</wp:posOffset>
            </wp:positionV>
            <wp:extent cx="3502660" cy="2627089"/>
            <wp:effectExtent l="190500" t="190500" r="193040" b="192405"/>
            <wp:wrapNone/>
            <wp:docPr id="10487643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7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798EAF0C" wp14:editId="1F501870">
            <wp:simplePos x="0" y="0"/>
            <wp:positionH relativeFrom="column">
              <wp:posOffset>1152793</wp:posOffset>
            </wp:positionH>
            <wp:positionV relativeFrom="paragraph">
              <wp:posOffset>278189</wp:posOffset>
            </wp:positionV>
            <wp:extent cx="3503094" cy="2631332"/>
            <wp:effectExtent l="190500" t="190500" r="193040" b="188595"/>
            <wp:wrapNone/>
            <wp:docPr id="15140978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94" cy="2631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FB7CF" w14:textId="77777777" w:rsidR="005D6666" w:rsidRPr="005D6666" w:rsidRDefault="005D6666" w:rsidP="005D6666"/>
    <w:p w14:paraId="0CCF9970" w14:textId="77777777" w:rsidR="005D6666" w:rsidRPr="005D6666" w:rsidRDefault="005D6666" w:rsidP="005D6666"/>
    <w:p w14:paraId="52333241" w14:textId="77777777" w:rsidR="005D6666" w:rsidRPr="005D6666" w:rsidRDefault="005D6666" w:rsidP="005D6666"/>
    <w:p w14:paraId="71B816D3" w14:textId="77777777" w:rsidR="005D6666" w:rsidRPr="005D6666" w:rsidRDefault="005D6666" w:rsidP="005D6666"/>
    <w:p w14:paraId="34341F9A" w14:textId="77777777" w:rsidR="005D6666" w:rsidRPr="005D6666" w:rsidRDefault="005D6666" w:rsidP="005D6666"/>
    <w:p w14:paraId="63835438" w14:textId="77777777" w:rsidR="005D6666" w:rsidRPr="005D6666" w:rsidRDefault="005D6666" w:rsidP="005D6666"/>
    <w:p w14:paraId="5D53E8E8" w14:textId="77777777" w:rsidR="005D6666" w:rsidRPr="005D6666" w:rsidRDefault="005D6666" w:rsidP="005D6666"/>
    <w:p w14:paraId="60D24436" w14:textId="77777777" w:rsidR="005D6666" w:rsidRPr="005D6666" w:rsidRDefault="005D6666" w:rsidP="005D6666"/>
    <w:p w14:paraId="0F771561" w14:textId="77777777" w:rsidR="005D6666" w:rsidRPr="005D6666" w:rsidRDefault="005D6666" w:rsidP="005D6666"/>
    <w:p w14:paraId="3AB5F2FA" w14:textId="77777777" w:rsidR="005D6666" w:rsidRPr="005D6666" w:rsidRDefault="005D6666" w:rsidP="005D6666"/>
    <w:p w14:paraId="702567CE" w14:textId="77777777" w:rsidR="005D6666" w:rsidRPr="005D6666" w:rsidRDefault="005D6666" w:rsidP="005D6666"/>
    <w:p w14:paraId="7C8D60E6" w14:textId="77777777" w:rsidR="005D6666" w:rsidRPr="005D6666" w:rsidRDefault="005D6666" w:rsidP="005D6666"/>
    <w:p w14:paraId="51D8A076" w14:textId="77777777" w:rsidR="005D6666" w:rsidRPr="005D6666" w:rsidRDefault="005D6666" w:rsidP="005D6666"/>
    <w:p w14:paraId="10798459" w14:textId="77777777" w:rsidR="005D6666" w:rsidRPr="005D6666" w:rsidRDefault="005D6666" w:rsidP="005D6666"/>
    <w:p w14:paraId="7596E00E" w14:textId="77777777" w:rsidR="005D6666" w:rsidRPr="005D6666" w:rsidRDefault="005D6666" w:rsidP="005D6666"/>
    <w:p w14:paraId="019BFA9A" w14:textId="77777777" w:rsidR="005D6666" w:rsidRPr="005D6666" w:rsidRDefault="005D6666" w:rsidP="005D6666"/>
    <w:p w14:paraId="3905A685" w14:textId="77777777" w:rsidR="005D6666" w:rsidRPr="005D6666" w:rsidRDefault="005D6666" w:rsidP="005D6666"/>
    <w:p w14:paraId="1BCEAF0E" w14:textId="77777777" w:rsidR="005D6666" w:rsidRPr="005D6666" w:rsidRDefault="005D6666" w:rsidP="005D6666"/>
    <w:p w14:paraId="20D756E2" w14:textId="77777777" w:rsidR="005D6666" w:rsidRPr="005D6666" w:rsidRDefault="005D6666" w:rsidP="005D6666"/>
    <w:p w14:paraId="51D975CD" w14:textId="77777777" w:rsidR="005D6666" w:rsidRPr="005D6666" w:rsidRDefault="005D6666" w:rsidP="005D6666"/>
    <w:p w14:paraId="0A74D29C" w14:textId="77777777" w:rsidR="005D6666" w:rsidRPr="005D6666" w:rsidRDefault="005D6666" w:rsidP="005D6666"/>
    <w:p w14:paraId="744D7075" w14:textId="77777777" w:rsidR="005D6666" w:rsidRPr="005D6666" w:rsidRDefault="005D6666" w:rsidP="005D6666"/>
    <w:p w14:paraId="08B5D779" w14:textId="77777777" w:rsidR="005D6666" w:rsidRDefault="005D6666" w:rsidP="005D6666"/>
    <w:p w14:paraId="4019CF5F" w14:textId="77777777" w:rsidR="005D6666" w:rsidRPr="00BE59E5" w:rsidRDefault="005D6666" w:rsidP="005D666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75397B9A" wp14:editId="6DE2CA77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142399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F4A6F3F" wp14:editId="359A8513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8910185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39353C50" w14:textId="77777777" w:rsidR="005D6666" w:rsidRDefault="005D6666" w:rsidP="005D666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4A57A9DF" w14:textId="77777777" w:rsidR="005D6666" w:rsidRDefault="005D6666" w:rsidP="005D666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01C9D91" w14:textId="77777777" w:rsidR="005D6666" w:rsidRPr="00BE59E5" w:rsidRDefault="005D6666" w:rsidP="005D666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1CCE669B" w14:textId="0FFA2C77" w:rsidR="005D6666" w:rsidRDefault="005D6666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5518CA4F" w14:textId="3B8AE40E" w:rsidR="00EB1524" w:rsidRPr="00EB1524" w:rsidRDefault="00EB1524" w:rsidP="00EB1524">
      <w:pPr>
        <w:rPr>
          <w:rFonts w:ascii="TH SarabunIT๙" w:hAnsi="TH SarabunIT๙" w:cs="TH SarabunIT๙"/>
          <w:sz w:val="32"/>
          <w:szCs w:val="32"/>
          <w:u w:val="single"/>
        </w:rPr>
      </w:pPr>
      <w:r w:rsidRPr="00EB1524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EB1524">
        <w:rPr>
          <w:rFonts w:ascii="TH SarabunIT๙" w:hAnsi="TH SarabunIT๙" w:cs="TH SarabunIT๙"/>
          <w:b/>
          <w:bCs/>
          <w:sz w:val="32"/>
          <w:szCs w:val="32"/>
          <w:cs/>
        </w:rPr>
        <w:t>มัครใจเข้ารับการบำบัด</w:t>
      </w:r>
    </w:p>
    <w:p w14:paraId="33161191" w14:textId="486393E0" w:rsidR="00EB1524" w:rsidRPr="00203383" w:rsidRDefault="00EB1524" w:rsidP="00EB1524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มีนาค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13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70ACAB7C" w14:textId="19BED568" w:rsidR="00EB1524" w:rsidRDefault="00EB1524" w:rsidP="00EB152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ชุดปฏิบัติการ 224 นำผู้สมัครใจเข้ารับการบำบัดฟื้นฟู 1 ราย</w:t>
      </w:r>
      <w:r w:rsidRPr="00A84354">
        <w:rPr>
          <w:rFonts w:ascii="TH SarabunIT๙" w:hAnsi="TH SarabunIT๙" w:cs="TH SarabunIT๙"/>
          <w:sz w:val="32"/>
          <w:szCs w:val="32"/>
          <w:cs/>
        </w:rPr>
        <w:t xml:space="preserve">นายรัตธภูมิ อ่ำทิม อายุ 39 ปี (1 6106 00021 67 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4354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4354">
        <w:rPr>
          <w:rFonts w:ascii="TH SarabunIT๙" w:hAnsi="TH SarabunIT๙" w:cs="TH SarabunIT๙"/>
          <w:sz w:val="32"/>
          <w:szCs w:val="32"/>
          <w:cs/>
        </w:rPr>
        <w:t>130 ม.6 ต.คอกควาย อ.บ้านไร่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2396CD" w14:textId="5419AF51" w:rsidR="00EB1524" w:rsidRDefault="00EB1524" w:rsidP="00EB1524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66E40790" wp14:editId="318CB85B">
            <wp:simplePos x="0" y="0"/>
            <wp:positionH relativeFrom="column">
              <wp:posOffset>548640</wp:posOffset>
            </wp:positionH>
            <wp:positionV relativeFrom="paragraph">
              <wp:posOffset>165735</wp:posOffset>
            </wp:positionV>
            <wp:extent cx="1952625" cy="2602034"/>
            <wp:effectExtent l="0" t="0" r="0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CE4C83F" wp14:editId="44DAFC9F">
            <wp:simplePos x="0" y="0"/>
            <wp:positionH relativeFrom="column">
              <wp:posOffset>3101340</wp:posOffset>
            </wp:positionH>
            <wp:positionV relativeFrom="paragraph">
              <wp:posOffset>171450</wp:posOffset>
            </wp:positionV>
            <wp:extent cx="1947687" cy="25958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87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B9CA6" w14:textId="4AB670FE" w:rsidR="00EB1524" w:rsidRDefault="00EB1524" w:rsidP="00EB15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           </w:t>
      </w:r>
    </w:p>
    <w:p w14:paraId="28F555A9" w14:textId="0CB677C9" w:rsidR="00EB1524" w:rsidRDefault="00EB1524" w:rsidP="00EB15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           </w:t>
      </w:r>
    </w:p>
    <w:p w14:paraId="128280F5" w14:textId="77777777" w:rsidR="00EB1524" w:rsidRPr="00EB1524" w:rsidRDefault="00EB1524" w:rsidP="00EB1524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499F782" w14:textId="77777777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8E439" w14:textId="77777777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8A0DB" w14:textId="77777777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1F9CE" w14:textId="5723C33A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8324F" w14:textId="3483477A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D59A3" w14:textId="3FD56522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9D331EB" wp14:editId="62713839">
            <wp:simplePos x="0" y="0"/>
            <wp:positionH relativeFrom="column">
              <wp:posOffset>513994</wp:posOffset>
            </wp:positionH>
            <wp:positionV relativeFrom="paragraph">
              <wp:posOffset>238761</wp:posOffset>
            </wp:positionV>
            <wp:extent cx="1987082" cy="26479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60" cy="26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1AF35B6" wp14:editId="30652E08">
            <wp:simplePos x="0" y="0"/>
            <wp:positionH relativeFrom="column">
              <wp:posOffset>3101340</wp:posOffset>
            </wp:positionH>
            <wp:positionV relativeFrom="paragraph">
              <wp:posOffset>238761</wp:posOffset>
            </wp:positionV>
            <wp:extent cx="1942465" cy="2647950"/>
            <wp:effectExtent l="0" t="0" r="63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15" cy="26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D1D8" w14:textId="0974B75F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D1F95" w14:textId="48A57144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2CA469" w14:textId="77777777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0CF7A3" w14:textId="77777777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13193" w14:textId="77777777" w:rsidR="00EB1524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BDBC27" w14:textId="087CACF3" w:rsidR="005D6666" w:rsidRDefault="005D6666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B91A2" w14:textId="77777777" w:rsidR="00EB1524" w:rsidRPr="005D6666" w:rsidRDefault="00EB1524" w:rsidP="005D666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3E5DE99" w14:textId="77777777" w:rsidR="00EB1524" w:rsidRPr="00BE59E5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09622435" wp14:editId="30920BFE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337741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2EF942BF" wp14:editId="2B826EE2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5036004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74995DC2" w14:textId="77777777" w:rsidR="00EB1524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3AAED4F0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602BBF98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A18BB3E" w14:textId="6065156E" w:rsidR="00EB1524" w:rsidRDefault="00EB1524" w:rsidP="00EB1524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4EFD12AD" w14:textId="77777777" w:rsidR="00EB1524" w:rsidRPr="00EB1524" w:rsidRDefault="00EB1524" w:rsidP="00EB1524">
      <w:pPr>
        <w:rPr>
          <w:rFonts w:ascii="TH SarabunIT๙" w:hAnsi="TH SarabunIT๙" w:cs="TH SarabunIT๙"/>
          <w:sz w:val="32"/>
          <w:szCs w:val="32"/>
          <w:u w:val="single"/>
        </w:rPr>
      </w:pPr>
      <w:r w:rsidRPr="00EB1524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ตำรวจชุมชนสัมพันธ์ตรวจเยี่ยมประชาชน</w:t>
      </w:r>
    </w:p>
    <w:p w14:paraId="5DC247D8" w14:textId="0D50A07B" w:rsidR="00EB1524" w:rsidRPr="00203383" w:rsidRDefault="00EB1524" w:rsidP="00EB1524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21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มีนาคม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13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014B10E0" w14:textId="3752DFC3" w:rsidR="00EB1524" w:rsidRDefault="00EB1524" w:rsidP="00EB152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พ.ต.ต.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แวววงศ์ สวป.(ชส.) ร.ต.ท.ฮิม  พันธ์กลาง หน.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ส.สน.ประชาชื่น พร้อมด้วยชุดตำรวจชุมชนสัมพันธ์ ตรวจเยี่ยมชุมชนไทรคู่ ถ.กำแพงเพชร 2 แขวงจตุจักร เขตจตุจักร กทม.เพื่อรับทราบ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หาและความเดือนร้อนของประชาชน</w:t>
      </w:r>
    </w:p>
    <w:p w14:paraId="2AA09F74" w14:textId="662204CF" w:rsidR="00EB1524" w:rsidRDefault="00EB1524" w:rsidP="00EB15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     </w:t>
      </w:r>
    </w:p>
    <w:p w14:paraId="3F45F733" w14:textId="70BB25B5" w:rsidR="00EB1524" w:rsidRDefault="00EB1524" w:rsidP="00EB1524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DD7719A" wp14:editId="0A299ADE">
            <wp:simplePos x="0" y="0"/>
            <wp:positionH relativeFrom="column">
              <wp:posOffset>3068216</wp:posOffset>
            </wp:positionH>
            <wp:positionV relativeFrom="paragraph">
              <wp:posOffset>82256</wp:posOffset>
            </wp:positionV>
            <wp:extent cx="2366010" cy="2366010"/>
            <wp:effectExtent l="190500" t="190500" r="186690" b="18669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65" cy="236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FBA9D01" wp14:editId="29B84E72">
            <wp:simplePos x="0" y="0"/>
            <wp:positionH relativeFrom="column">
              <wp:posOffset>352311</wp:posOffset>
            </wp:positionH>
            <wp:positionV relativeFrom="paragraph">
              <wp:posOffset>82256</wp:posOffset>
            </wp:positionV>
            <wp:extent cx="2366522" cy="2366522"/>
            <wp:effectExtent l="190500" t="190500" r="186690" b="18669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61" cy="2369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sz w:val="32"/>
          <w:szCs w:val="32"/>
          <w:cs/>
        </w:rPr>
        <w:t xml:space="preserve">            </w:t>
      </w:r>
    </w:p>
    <w:p w14:paraId="4F18710D" w14:textId="60F34C18" w:rsidR="00EB1524" w:rsidRDefault="00EB1524" w:rsidP="00EB1524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612A1F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84627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A2701" w14:textId="6C3D99D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530C0B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76821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22916" w14:textId="78EBB760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91887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421D1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1EBA0" w14:textId="5E6A205B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3BA06" w14:textId="677B18F3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AFC2506" wp14:editId="715EE452">
            <wp:simplePos x="0" y="0"/>
            <wp:positionH relativeFrom="column">
              <wp:posOffset>3068216</wp:posOffset>
            </wp:positionH>
            <wp:positionV relativeFrom="paragraph">
              <wp:posOffset>231187</wp:posOffset>
            </wp:positionV>
            <wp:extent cx="2293392" cy="2293392"/>
            <wp:effectExtent l="190500" t="190500" r="183515" b="1835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26" cy="2294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401307A" wp14:editId="574D0490">
            <wp:simplePos x="0" y="0"/>
            <wp:positionH relativeFrom="column">
              <wp:posOffset>377522</wp:posOffset>
            </wp:positionH>
            <wp:positionV relativeFrom="paragraph">
              <wp:posOffset>231187</wp:posOffset>
            </wp:positionV>
            <wp:extent cx="2334336" cy="2334336"/>
            <wp:effectExtent l="190500" t="190500" r="199390" b="19939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57" cy="2335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7BD2C" w14:textId="114D8F32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DE369" w14:textId="7EA56124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F7A2E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734FC" w14:textId="11D9C95B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0EE55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A9B7A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11AB75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A5D09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DE2AB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FE875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4EAB74" w14:textId="77777777" w:rsidR="00EB1524" w:rsidRDefault="00EB1524" w:rsidP="00EB1524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4E51885" w14:textId="77777777" w:rsidR="00EB1524" w:rsidRPr="00BE59E5" w:rsidRDefault="00EB1524" w:rsidP="00EB1524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B429FFA" w14:textId="77777777" w:rsidR="00EB1524" w:rsidRPr="00BE59E5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0" locked="0" layoutInCell="1" allowOverlap="1" wp14:anchorId="193DFA08" wp14:editId="18E55246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0723600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1B393A3D" wp14:editId="7D7BF1BA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47568814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5FFEBCD" w14:textId="77777777" w:rsidR="00EB1524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1605D0DF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82AB3BB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4CD15640" w14:textId="096C1024" w:rsidR="00EB1524" w:rsidRDefault="00EB1524" w:rsidP="00EB1524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ฝ่ายจราจร</w:t>
      </w:r>
    </w:p>
    <w:p w14:paraId="349D66AC" w14:textId="77777777" w:rsidR="00EB1524" w:rsidRDefault="00EB1524" w:rsidP="00EB152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1578972C" w14:textId="7AE12FD1" w:rsidR="00EB1524" w:rsidRPr="004842E3" w:rsidRDefault="00EB1524" w:rsidP="00EB152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842E3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4842E3">
        <w:rPr>
          <w:rFonts w:ascii="TH SarabunIT๙" w:hAnsi="TH SarabunIT๙" w:cs="TH SarabunIT๙" w:hint="cs"/>
          <w:sz w:val="32"/>
          <w:szCs w:val="32"/>
          <w:cs/>
        </w:rPr>
        <w:t>นที่ 5 เม.ย.67 ส.</w:t>
      </w:r>
      <w:proofErr w:type="spellStart"/>
      <w:r w:rsidRPr="004842E3"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 w:rsidRPr="004842E3">
        <w:rPr>
          <w:rFonts w:ascii="TH SarabunIT๙" w:hAnsi="TH SarabunIT๙" w:cs="TH SarabunIT๙" w:hint="cs"/>
          <w:sz w:val="32"/>
          <w:szCs w:val="32"/>
          <w:cs/>
        </w:rPr>
        <w:t xml:space="preserve">.สหรัฐ ยศกระโทก ผบ.หมู่.(จร.)สน.ประชาชื่น </w:t>
      </w:r>
      <w:r w:rsidRPr="004842E3">
        <w:rPr>
          <w:rFonts w:ascii="TH SarabunIT๙" w:hAnsi="TH SarabunIT๙" w:cs="TH SarabunIT๙"/>
          <w:sz w:val="32"/>
          <w:szCs w:val="32"/>
        </w:rPr>
        <w:t>,</w:t>
      </w:r>
      <w:r w:rsidRPr="004842E3">
        <w:rPr>
          <w:rFonts w:ascii="TH SarabunIT๙" w:hAnsi="TH SarabunIT๙" w:cs="TH SarabunIT๙" w:hint="cs"/>
          <w:sz w:val="32"/>
          <w:szCs w:val="32"/>
          <w:cs/>
        </w:rPr>
        <w:t xml:space="preserve"> ส.</w:t>
      </w:r>
      <w:proofErr w:type="spellStart"/>
      <w:r w:rsidRPr="004842E3"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 w:rsidRPr="004842E3">
        <w:rPr>
          <w:rFonts w:ascii="TH SarabunIT๙" w:hAnsi="TH SarabunIT๙" w:cs="TH SarabunIT๙" w:hint="cs"/>
          <w:sz w:val="32"/>
          <w:szCs w:val="32"/>
          <w:cs/>
        </w:rPr>
        <w:t>.หฤษฎ์ อยู่สุขดี ผบ.หมู่  (จร.)สน.ประชาชื่น อำนวยความสะดวกการจราจรตามแผนจัดการจราจร กรณีรถบรรทุกส่วนบุคคลกับจักรยานยนต์ถนนพิบูลสงคราม</w:t>
      </w:r>
    </w:p>
    <w:p w14:paraId="4E4C3FC9" w14:textId="5168936A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4842E3">
        <w:rPr>
          <w:rFonts w:ascii="TH SarabunIT๙" w:eastAsia="Times New Roman" w:hAnsi="TH SarabunIT๙" w:cs="TH SarabunIT๙"/>
          <w:b/>
          <w:bCs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705344" behindDoc="0" locked="0" layoutInCell="1" allowOverlap="1" wp14:anchorId="0A0FCFC7" wp14:editId="1D0661DE">
            <wp:simplePos x="0" y="0"/>
            <wp:positionH relativeFrom="column">
              <wp:posOffset>3062163</wp:posOffset>
            </wp:positionH>
            <wp:positionV relativeFrom="paragraph">
              <wp:posOffset>161721</wp:posOffset>
            </wp:positionV>
            <wp:extent cx="1797326" cy="1547860"/>
            <wp:effectExtent l="190500" t="190500" r="184150" b="186055"/>
            <wp:wrapNone/>
            <wp:docPr id="198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06ED4857-9651-413E-BC83-35F762D831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06ED4857-9651-413E-BC83-35F762D831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12" cy="1552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2E3">
        <w:rPr>
          <w:rFonts w:ascii="TH SarabunIT๙" w:eastAsia="Times New Roman" w:hAnsi="TH SarabunIT๙" w:cs="TH SarabunIT๙"/>
          <w:b/>
          <w:bCs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706368" behindDoc="0" locked="0" layoutInCell="1" allowOverlap="1" wp14:anchorId="4CAB4E55" wp14:editId="35190CA2">
            <wp:simplePos x="0" y="0"/>
            <wp:positionH relativeFrom="column">
              <wp:posOffset>1080324</wp:posOffset>
            </wp:positionH>
            <wp:positionV relativeFrom="paragraph">
              <wp:posOffset>162256</wp:posOffset>
            </wp:positionV>
            <wp:extent cx="1837082" cy="1539791"/>
            <wp:effectExtent l="190500" t="190500" r="182245" b="194310"/>
            <wp:wrapNone/>
            <wp:docPr id="209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EC89516C-75A5-4DFE-8721-AAB2B0665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EC89516C-75A5-4DFE-8721-AAB2B0665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82" cy="1539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7E2D3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2105AC92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1BA1070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0A1589C2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7528EB2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35393DD9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00678FC" w14:textId="66A9A4C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4842E3">
        <w:rPr>
          <w:rFonts w:ascii="TH SarabunIT๙" w:eastAsia="Times New Roman" w:hAnsi="TH SarabunIT๙" w:cs="TH SarabunIT๙"/>
          <w:b/>
          <w:bCs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707392" behindDoc="0" locked="0" layoutInCell="1" allowOverlap="1" wp14:anchorId="086383BB" wp14:editId="372582D6">
            <wp:simplePos x="0" y="0"/>
            <wp:positionH relativeFrom="column">
              <wp:posOffset>3061970</wp:posOffset>
            </wp:positionH>
            <wp:positionV relativeFrom="paragraph">
              <wp:posOffset>201819</wp:posOffset>
            </wp:positionV>
            <wp:extent cx="1822848" cy="1542415"/>
            <wp:effectExtent l="190500" t="190500" r="196850" b="191135"/>
            <wp:wrapNone/>
            <wp:docPr id="216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3D069E8E-F7D6-49CA-A9F1-BDE42B0A22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3D069E8E-F7D6-49CA-A9F1-BDE42B0A22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E29F0DF" wp14:editId="1DEA0DF0">
            <wp:simplePos x="0" y="0"/>
            <wp:positionH relativeFrom="column">
              <wp:posOffset>1080770</wp:posOffset>
            </wp:positionH>
            <wp:positionV relativeFrom="paragraph">
              <wp:posOffset>201820</wp:posOffset>
            </wp:positionV>
            <wp:extent cx="1835422" cy="1542884"/>
            <wp:effectExtent l="190500" t="190500" r="184150" b="191135"/>
            <wp:wrapNone/>
            <wp:docPr id="215" name="734362017.475626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8F9A8C76-3EAF-46D1-8707-0ED2F1617E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34362017.475626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8F9A8C76-3EAF-46D1-8707-0ED2F1617E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22" cy="1542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C3C81" w14:textId="0DADFC03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489FC80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CA899F5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6B273593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A3F460E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76CCD28" w14:textId="77777777" w:rsidR="00EB1524" w:rsidRDefault="00EB1524" w:rsidP="00EB1524">
      <w:pPr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</w:rPr>
      </w:pPr>
    </w:p>
    <w:p w14:paraId="0679B1D8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3A1A21B0" w14:textId="77777777" w:rsidR="00EB1524" w:rsidRDefault="00EB1524" w:rsidP="00EB1524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F04A7F9" w14:textId="63B5375F" w:rsidR="00EB1524" w:rsidRPr="00F53D3A" w:rsidRDefault="00EB1524" w:rsidP="00EB1524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F53D3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งานจราจรสน.ประชาชื่น มีการจัดอบรม ประชาสัมพันธ์ให้คนข้ามถนนบนทางข้ามหรือบนสะพานลอย </w:t>
      </w:r>
    </w:p>
    <w:p w14:paraId="00ACD4ED" w14:textId="3105AF73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AFB243E" wp14:editId="4BF2A02A">
            <wp:simplePos x="0" y="0"/>
            <wp:positionH relativeFrom="column">
              <wp:posOffset>-741680</wp:posOffset>
            </wp:positionH>
            <wp:positionV relativeFrom="paragraph">
              <wp:posOffset>286744</wp:posOffset>
            </wp:positionV>
            <wp:extent cx="1664237" cy="1995533"/>
            <wp:effectExtent l="190500" t="190500" r="184150" b="195580"/>
            <wp:wrapNone/>
            <wp:docPr id="50" name="รูปภาพ 29" descr="C:\Users\6627\Documents\ภาพถ่ายจร\New folder\S__8667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C:\Users\6627\Documents\ภาพถ่ายจร\New folder\S__86672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37" cy="1995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136EF" w14:textId="04884C82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23BDB07" wp14:editId="6D542614">
            <wp:simplePos x="0" y="0"/>
            <wp:positionH relativeFrom="column">
              <wp:posOffset>4883150</wp:posOffset>
            </wp:positionH>
            <wp:positionV relativeFrom="paragraph">
              <wp:posOffset>61319</wp:posOffset>
            </wp:positionV>
            <wp:extent cx="1510748" cy="1994516"/>
            <wp:effectExtent l="190500" t="190500" r="184785" b="196850"/>
            <wp:wrapNone/>
            <wp:docPr id="5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B24E8A8-00F9-4CB8-862D-2F44B774E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B24E8A8-00F9-4CB8-862D-2F44B774E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48" cy="199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683FC11" wp14:editId="2732CD13">
            <wp:simplePos x="0" y="0"/>
            <wp:positionH relativeFrom="column">
              <wp:posOffset>3060700</wp:posOffset>
            </wp:positionH>
            <wp:positionV relativeFrom="paragraph">
              <wp:posOffset>67853</wp:posOffset>
            </wp:positionV>
            <wp:extent cx="1694090" cy="1987701"/>
            <wp:effectExtent l="190500" t="190500" r="192405" b="1841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90" cy="1987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6A7F203F" wp14:editId="130835A7">
            <wp:simplePos x="0" y="0"/>
            <wp:positionH relativeFrom="column">
              <wp:posOffset>1050980</wp:posOffset>
            </wp:positionH>
            <wp:positionV relativeFrom="paragraph">
              <wp:posOffset>66399</wp:posOffset>
            </wp:positionV>
            <wp:extent cx="1865630" cy="1988185"/>
            <wp:effectExtent l="190500" t="190500" r="191770" b="1835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51017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2D574092" w14:textId="77777777" w:rsidR="00EB1524" w:rsidRDefault="00EB1524" w:rsidP="00EB152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060EDAA" w14:textId="77777777" w:rsidR="00EB1524" w:rsidRDefault="00EB1524" w:rsidP="0020797D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0F261DA" w14:textId="77777777" w:rsidR="00EB1524" w:rsidRDefault="00EB1524" w:rsidP="0020797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99080A8" w14:textId="77777777" w:rsidR="0020797D" w:rsidRDefault="0020797D" w:rsidP="0020797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65F62E" w14:textId="77777777" w:rsidR="0020797D" w:rsidRDefault="0020797D" w:rsidP="0020797D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A9FAC30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7422B" w14:textId="77777777" w:rsidR="00EB1524" w:rsidRPr="00BE59E5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1B0B96D" w14:textId="77777777" w:rsidR="00EB1524" w:rsidRPr="00BE59E5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 wp14:anchorId="0A1D1E4A" wp14:editId="61C6AD0F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407749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4C72CE75" wp14:editId="6B672FF3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8213961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63C65167" w14:textId="77777777" w:rsidR="00EB1524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4A2DCF35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5A730895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2E964848" w14:textId="3A83991C" w:rsidR="0020797D" w:rsidRDefault="0020797D" w:rsidP="0020797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13BBEE7A" w14:textId="116DED83" w:rsidR="0020797D" w:rsidRPr="00203383" w:rsidRDefault="0020797D" w:rsidP="0020797D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มีนาคม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01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01B7B35A" w14:textId="77777777" w:rsidR="0020797D" w:rsidRDefault="0020797D" w:rsidP="0020797D">
      <w:pPr>
        <w:tabs>
          <w:tab w:val="left" w:pos="1418"/>
        </w:tabs>
        <w:jc w:val="thaiDistribute"/>
        <w:rPr>
          <w:rFonts w:cs="Angsana New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3465F">
        <w:rPr>
          <w:rFonts w:ascii="TH SarabunIT๙" w:hAnsi="TH SarabunIT๙" w:cs="TH SarabunIT๙"/>
          <w:sz w:val="32"/>
          <w:szCs w:val="32"/>
          <w:cs/>
        </w:rPr>
        <w:t xml:space="preserve">ตามวันเวลาดังกล่าว เจ้าพนักงานตำรวจชุดจับกุมได้รับแจ้งจากสายลับและสืบทราบว่าบริเวณสถานที่จับกุมดังกล่าว มักมีการลักลอบซื้อขายและเสพยาเสพติดเป็นประจำ จึงไปตรวจสอบบริเวณที่เกิดเหตุ ต่อมาพบผู้ต้องหาคนดังกล่าว (ทราบชื่อและสกุลจริงภายหลัง)ขับขี่รถจักรยานยนต์ ยี่ห้อ ยี่ห้อ </w:t>
      </w:r>
      <w:r w:rsidRPr="0083465F">
        <w:rPr>
          <w:rFonts w:ascii="TH SarabunIT๙" w:hAnsi="TH SarabunIT๙" w:cs="TH SarabunIT๙"/>
          <w:sz w:val="32"/>
          <w:szCs w:val="32"/>
        </w:rPr>
        <w:t xml:space="preserve">HONDA </w:t>
      </w:r>
      <w:r w:rsidRPr="0083465F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83465F">
        <w:rPr>
          <w:rFonts w:ascii="TH SarabunIT๙" w:hAnsi="TH SarabunIT๙" w:cs="TH SarabunIT๙"/>
          <w:sz w:val="32"/>
          <w:szCs w:val="32"/>
        </w:rPr>
        <w:t>WAVE</w:t>
      </w:r>
      <w:r w:rsidRPr="0083465F">
        <w:rPr>
          <w:rFonts w:ascii="TH SarabunIT๙" w:hAnsi="TH SarabunIT๙" w:cs="TH SarabunIT๙"/>
          <w:sz w:val="32"/>
          <w:szCs w:val="32"/>
          <w:cs/>
        </w:rPr>
        <w:t>110</w:t>
      </w:r>
      <w:proofErr w:type="spellStart"/>
      <w:r w:rsidRPr="0083465F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83465F">
        <w:rPr>
          <w:rFonts w:ascii="TH SarabunIT๙" w:hAnsi="TH SarabunIT๙" w:cs="TH SarabunIT๙"/>
          <w:sz w:val="32"/>
          <w:szCs w:val="32"/>
        </w:rPr>
        <w:t xml:space="preserve">  </w:t>
      </w:r>
      <w:r w:rsidRPr="0083465F">
        <w:rPr>
          <w:rFonts w:ascii="TH SarabunIT๙" w:hAnsi="TH SarabunIT๙" w:cs="TH SarabunIT๙"/>
          <w:sz w:val="32"/>
          <w:szCs w:val="32"/>
          <w:cs/>
        </w:rPr>
        <w:t>สีดำ-เทา หมายเลขทะเบียน 5</w:t>
      </w:r>
      <w:proofErr w:type="spellStart"/>
      <w:r w:rsidRPr="0083465F">
        <w:rPr>
          <w:rFonts w:ascii="TH SarabunIT๙" w:hAnsi="TH SarabunIT๙" w:cs="TH SarabunIT๙"/>
          <w:sz w:val="32"/>
          <w:szCs w:val="32"/>
          <w:cs/>
        </w:rPr>
        <w:t>ขฐ</w:t>
      </w:r>
      <w:proofErr w:type="spellEnd"/>
      <w:r w:rsidRPr="0083465F">
        <w:rPr>
          <w:rFonts w:ascii="TH SarabunIT๙" w:hAnsi="TH SarabunIT๙" w:cs="TH SarabunIT๙"/>
          <w:sz w:val="32"/>
          <w:szCs w:val="32"/>
          <w:cs/>
        </w:rPr>
        <w:t xml:space="preserve"> 2066 กรุงเทพมหานคร เข้ามาบริเวณดังกล่าว ท่าทางมีพิรุธต้องสงสัย ลักษณะคล้ายคนติดยาเสพติดและเหมือนมีสิ่งของผิดกฎหมาย จึงได้แสดงตัวเป็นเจ้าหน้าที่ตำรวจขอตรวจค้น โดยได้แสดงความบริสุทธิ์จนเป็นที่พอใจแล้วจึงตรวจค้น ผลการตรวจไม่พบสิ่งผิดกฎหมาย จากการสอบถามผู้ถูกจับกุม รับว่าเพิ่งเสพยาไอ</w:t>
      </w:r>
      <w:proofErr w:type="spellStart"/>
      <w:r w:rsidRPr="0083465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83465F">
        <w:rPr>
          <w:rFonts w:ascii="TH SarabunIT๙" w:hAnsi="TH SarabunIT๙" w:cs="TH SarabunIT๙"/>
          <w:sz w:val="32"/>
          <w:szCs w:val="32"/>
          <w:cs/>
        </w:rPr>
        <w:t>มาใหม่ๆ ยินยอมให้นำตัวไปตรวจปัสสาวะหาสารเสพติดตามขั้นตอน ผลการตรวจพบสารเสพติดประเภท 1 (ยาไอ</w:t>
      </w:r>
      <w:proofErr w:type="spellStart"/>
      <w:r w:rsidRPr="0083465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83465F">
        <w:rPr>
          <w:rFonts w:ascii="TH SarabunIT๙" w:hAnsi="TH SarabunIT๙" w:cs="TH SarabunIT๙"/>
          <w:sz w:val="32"/>
          <w:szCs w:val="32"/>
          <w:cs/>
        </w:rPr>
        <w:t>) ในปัสสาวะ จึงทำการจับกุมตัว แจ้งข้อกล่าวหาและสิทธิตามกฎหมายให้ทราบ และนำส่งพนักงานสอบสวนเพื่อดำเนินคดีตามกฎหมายต่อไป</w:t>
      </w:r>
    </w:p>
    <w:p w14:paraId="753BD920" w14:textId="77777777" w:rsidR="0020797D" w:rsidRDefault="0020797D" w:rsidP="0020797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           </w:t>
      </w:r>
    </w:p>
    <w:p w14:paraId="14059CEF" w14:textId="3CE7C5CB" w:rsidR="0020797D" w:rsidRDefault="0020797D" w:rsidP="0020797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623D7D" w14:textId="229BCC9F" w:rsidR="0020797D" w:rsidRDefault="0020797D" w:rsidP="0020797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EDDC605" wp14:editId="4F3203E2">
            <wp:simplePos x="0" y="0"/>
            <wp:positionH relativeFrom="column">
              <wp:posOffset>1475464</wp:posOffset>
            </wp:positionH>
            <wp:positionV relativeFrom="paragraph">
              <wp:posOffset>69381</wp:posOffset>
            </wp:positionV>
            <wp:extent cx="3004185" cy="1899920"/>
            <wp:effectExtent l="190500" t="190500" r="177165" b="17653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5715226-023B-4AD3-9631-3999A2FFFF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5715226-023B-4AD3-9631-3999A2FFFF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DDB4E1" w14:textId="77777777" w:rsidR="0020797D" w:rsidRDefault="0020797D" w:rsidP="0020797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711F16" w14:textId="77777777" w:rsidR="0020797D" w:rsidRDefault="0020797D" w:rsidP="0020797D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</w:p>
    <w:p w14:paraId="4BC278DE" w14:textId="77777777" w:rsidR="0020797D" w:rsidRDefault="0020797D" w:rsidP="0020797D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</w:p>
    <w:p w14:paraId="7EA3A95F" w14:textId="77777777" w:rsidR="0020797D" w:rsidRDefault="0020797D" w:rsidP="0020797D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</w:p>
    <w:p w14:paraId="67A5A1B6" w14:textId="3DDE5BBF" w:rsidR="0020797D" w:rsidRDefault="0020797D" w:rsidP="0020797D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</w:p>
    <w:p w14:paraId="5839BB3A" w14:textId="60F45E99" w:rsidR="0020797D" w:rsidRDefault="0020797D" w:rsidP="0020797D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FDD8A42" wp14:editId="2DFB9024">
            <wp:simplePos x="0" y="0"/>
            <wp:positionH relativeFrom="column">
              <wp:posOffset>843943</wp:posOffset>
            </wp:positionH>
            <wp:positionV relativeFrom="paragraph">
              <wp:posOffset>262890</wp:posOffset>
            </wp:positionV>
            <wp:extent cx="1857375" cy="2371779"/>
            <wp:effectExtent l="190500" t="190500" r="161925" b="180975"/>
            <wp:wrapNone/>
            <wp:docPr id="1382372995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B9D2459-C133-4DBC-B428-636BE5B7D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B9D2459-C133-4DBC-B428-636BE5B7D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37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A568D84" wp14:editId="1A480DDF">
            <wp:simplePos x="0" y="0"/>
            <wp:positionH relativeFrom="column">
              <wp:posOffset>3061418</wp:posOffset>
            </wp:positionH>
            <wp:positionV relativeFrom="paragraph">
              <wp:posOffset>297981</wp:posOffset>
            </wp:positionV>
            <wp:extent cx="1885950" cy="2338268"/>
            <wp:effectExtent l="190500" t="190500" r="171450" b="176530"/>
            <wp:wrapNone/>
            <wp:docPr id="1995425020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11E964CF-D90C-45DF-9858-26F213BA0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11E964CF-D90C-45DF-9858-26F213BA0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38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0806E" w14:textId="07DFDE65" w:rsidR="0020797D" w:rsidRDefault="0020797D" w:rsidP="0020797D">
      <w:pPr>
        <w:rPr>
          <w:rFonts w:ascii="TH SarabunIT๙" w:hAnsi="TH SarabunIT๙" w:cs="TH SarabunIT๙"/>
          <w:b/>
          <w:bCs/>
          <w:sz w:val="52"/>
          <w:szCs w:val="52"/>
          <w:u w:val="single"/>
        </w:rPr>
      </w:pPr>
    </w:p>
    <w:p w14:paraId="3D6C5BC9" w14:textId="6ACB3A0E" w:rsidR="0020797D" w:rsidRDefault="0020797D" w:rsidP="0020797D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</w:p>
    <w:p w14:paraId="5384CC0B" w14:textId="77777777" w:rsidR="0020797D" w:rsidRPr="0020797D" w:rsidRDefault="0020797D" w:rsidP="0020797D">
      <w:pPr>
        <w:tabs>
          <w:tab w:val="left" w:pos="1418"/>
        </w:tabs>
        <w:jc w:val="thaiDistribute"/>
        <w:rPr>
          <w:rFonts w:cs="Angsana New" w:hint="cs"/>
          <w:noProof/>
          <w:sz w:val="32"/>
          <w:szCs w:val="32"/>
        </w:rPr>
      </w:pPr>
    </w:p>
    <w:p w14:paraId="766F7086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3A2B7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C74F1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B1520" w14:textId="77777777" w:rsidR="0020797D" w:rsidRPr="00BE59E5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260BE6D" w14:textId="77777777" w:rsidR="00EB1524" w:rsidRPr="00BE59E5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5888" behindDoc="0" locked="0" layoutInCell="1" allowOverlap="1" wp14:anchorId="085CAA6C" wp14:editId="0FB65AD1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291021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0FCBBC67" wp14:editId="160776C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893150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47630DE" w14:textId="77777777" w:rsidR="00EB1524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053D8341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3E0F67C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B41AED9" w14:textId="0D93B9C1" w:rsidR="0020797D" w:rsidRDefault="0020797D" w:rsidP="0020797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0BB0DD09" w14:textId="76410878" w:rsidR="0020797D" w:rsidRPr="00203383" w:rsidRDefault="0020797D" w:rsidP="0020797D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25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มีนาคม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12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2</w:t>
      </w:r>
      <w:r>
        <w:rPr>
          <w:rFonts w:ascii="TH SarabunIT๙" w:hAnsi="TH SarabunIT๙" w:cs="TH SarabunIT๙"/>
          <w:sz w:val="32"/>
          <w:szCs w:val="32"/>
          <w:u w:val="single"/>
        </w:rPr>
        <w:t>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60AF2519" w14:textId="77777777" w:rsidR="0020797D" w:rsidRDefault="0020797D" w:rsidP="0020797D">
      <w:pPr>
        <w:tabs>
          <w:tab w:val="left" w:pos="1418"/>
        </w:tabs>
        <w:jc w:val="thaiDistribute"/>
        <w:rPr>
          <w:rFonts w:cs="Angsana New"/>
          <w:noProof/>
        </w:rPr>
      </w:pPr>
      <w:r>
        <w:rPr>
          <w:rFonts w:ascii="TH SarabunIT๙" w:hAnsi="TH SarabunIT๙" w:cs="TH SarabunIT๙"/>
          <w:cs/>
        </w:rPr>
        <w:tab/>
      </w:r>
      <w:r w:rsidRPr="0083465F">
        <w:rPr>
          <w:rFonts w:ascii="TH SarabunIT๙" w:hAnsi="TH SarabunIT๙" w:cs="TH SarabunIT๙"/>
          <w:cs/>
        </w:rPr>
        <w:t>ก่อนจับกุมเจ้าหน้าที่ตำรวจฝ่ายชุดจับกุมได้รับแจ้งจากสายลับ</w:t>
      </w:r>
      <w:proofErr w:type="spellStart"/>
      <w:r w:rsidRPr="0083465F">
        <w:rPr>
          <w:rFonts w:ascii="TH SarabunIT๙" w:hAnsi="TH SarabunIT๙" w:cs="TH SarabunIT๙"/>
          <w:cs/>
        </w:rPr>
        <w:t>ว่</w:t>
      </w:r>
      <w:proofErr w:type="spellEnd"/>
      <w:r w:rsidRPr="0083465F">
        <w:rPr>
          <w:rFonts w:ascii="TH SarabunIT๙" w:hAnsi="TH SarabunIT๙" w:cs="TH SarabunIT๙"/>
          <w:cs/>
        </w:rPr>
        <w:t xml:space="preserve"> ามีชายไทยทราบชื่อเล่นว่านาย “ตี่” อายุประมาณ 50 ปี  (ไม่ทราบชื่อ-สกุลจริง) ลักษณะรูปร่างท้วมผิวคลำ อาชีพขับรถแท็กซี่ สีเขียว-เหลือง ไม่ทราบหมายเลขทะเบียน มีพฤติการณ์ลักลอบจำหน่ายยาเสพติดให้กับบุคคลทั่วไป โดยจะนัดหมายส่งมอบยาเสพติดกันบริเวณบนทางเดินเท้าใต้สะพานลอย หน้าวัดเสมียนนารี ถนนวิภาวดีรังสิต แขวงจตุจักร เขตจตุจักร กรุงเทพฯ เป็นประจำ จึงได้รายงานผู้บังคับบัญชาทราบ และสั่งการวางแผนทำการจับกุม ต่อมาวันนี้</w:t>
      </w:r>
      <w:r>
        <w:rPr>
          <w:rFonts w:ascii="TH SarabunIT๙" w:hAnsi="TH SarabunIT๙" w:cs="TH SarabunIT๙" w:hint="cs"/>
          <w:cs/>
        </w:rPr>
        <w:t xml:space="preserve"> </w:t>
      </w:r>
      <w:r w:rsidRPr="0083465F">
        <w:rPr>
          <w:rFonts w:ascii="TH SarabunIT๙" w:hAnsi="TH SarabunIT๙" w:cs="TH SarabunIT๙"/>
          <w:cs/>
        </w:rPr>
        <w:t xml:space="preserve">(25 มี.ค.67) ก่อนเวลาจับกุมเจ้าหน้าที่ตำรวจชุดจับกุมสืบสวนทราบว่าจะมีการนัดหมายซื้อขายและส่งมอบยาเสพติดกันบริเวนดังกล่าว เจ้าหน้าที่ตำรวจจึงได้ร่วมกันวางแผนจับกุม และได้แอบดักซุ่มตามที่วางแผนไว้ ต่อมาตามเวลาจับกุมเจ้าที่ตำรวจที่แอบซุ่มดูอยู่ พบเห็น ชายต้องสงสัยมีรูปพรรณตามที่ได้ทำการสืบสวนและสายลับแจ้งมา จึงได้เข้าแสดงตัวเป็นเจ้าหน้าที่ตำรวจ พบนาย ศรีประภัย หรือตี่ คล่องดี อายุ 51 ปี(ทราบชื่อ-สกุลภายหลัง) มีลักษณะคล้ายตามที่รับแจ้ง จึงได้แสดงตัวเป็นเจ้าหน้าที่ตำรวจแจ้งเหตุแห่งการตรวจค้น ขอทำการตรวจค้น โดยได้แสดงความบริสุทธิ์จนเป็นที่พอใจ ยินยอมให้ทำการตรวจค้น  ผลการตรวจค้นพบ ของกลางรายการที่ 1 อยู่ในกระเป๋ากางเกงด้านหน้าข้างซ้ายของผู้ถูกจับขณะถูกตรวจค้น จากการสอบถามผู้ถูกจับ รับว่ายังมียาบ้าซุกซ่อนไว้ภายในรถแท็กซี่ หมายเลขทะเบียน </w:t>
      </w:r>
      <w:proofErr w:type="spellStart"/>
      <w:r w:rsidRPr="0083465F">
        <w:rPr>
          <w:rFonts w:ascii="TH SarabunIT๙" w:hAnsi="TH SarabunIT๙" w:cs="TH SarabunIT๙"/>
          <w:cs/>
        </w:rPr>
        <w:t>มช</w:t>
      </w:r>
      <w:proofErr w:type="spellEnd"/>
      <w:r w:rsidRPr="0083465F">
        <w:rPr>
          <w:rFonts w:ascii="TH SarabunIT๙" w:hAnsi="TH SarabunIT๙" w:cs="TH SarabunIT๙"/>
          <w:cs/>
        </w:rPr>
        <w:t xml:space="preserve"> 4341 </w:t>
      </w:r>
      <w:proofErr w:type="spellStart"/>
      <w:r w:rsidRPr="0083465F">
        <w:rPr>
          <w:rFonts w:ascii="TH SarabunIT๙" w:hAnsi="TH SarabunIT๙" w:cs="TH SarabunIT๙"/>
          <w:cs/>
        </w:rPr>
        <w:t>กทม</w:t>
      </w:r>
      <w:proofErr w:type="spellEnd"/>
      <w:r w:rsidRPr="0083465F">
        <w:rPr>
          <w:rFonts w:ascii="TH SarabunIT๙" w:hAnsi="TH SarabunIT๙" w:cs="TH SarabunIT๙"/>
          <w:cs/>
        </w:rPr>
        <w:t xml:space="preserve"> สีเขียว-เหลือง ยี่ห้อ</w:t>
      </w:r>
      <w:proofErr w:type="spellStart"/>
      <w:r w:rsidRPr="0083465F">
        <w:rPr>
          <w:rFonts w:ascii="TH SarabunIT๙" w:hAnsi="TH SarabunIT๙" w:cs="TH SarabunIT๙"/>
          <w:cs/>
        </w:rPr>
        <w:t>นิส</w:t>
      </w:r>
      <w:proofErr w:type="spellEnd"/>
      <w:r w:rsidRPr="0083465F">
        <w:rPr>
          <w:rFonts w:ascii="TH SarabunIT๙" w:hAnsi="TH SarabunIT๙" w:cs="TH SarabunIT๙"/>
          <w:cs/>
        </w:rPr>
        <w:t>สัน รุ่นที</w:t>
      </w:r>
      <w:proofErr w:type="spellStart"/>
      <w:r w:rsidRPr="0083465F">
        <w:rPr>
          <w:rFonts w:ascii="TH SarabunIT๙" w:hAnsi="TH SarabunIT๙" w:cs="TH SarabunIT๙"/>
          <w:cs/>
        </w:rPr>
        <w:t>ด้า</w:t>
      </w:r>
      <w:proofErr w:type="spellEnd"/>
      <w:r w:rsidRPr="0083465F">
        <w:rPr>
          <w:rFonts w:ascii="TH SarabunIT๙" w:hAnsi="TH SarabunIT๙" w:cs="TH SarabunIT๙"/>
          <w:cs/>
        </w:rPr>
        <w:t xml:space="preserve"> ที่จอดอยู่บริเวณที่จับกุม  เจ้าหน้าที่ตำรวจจึงขอตรวจค้น ผลการตรวจค้น พบของกลางรายการที่ 2 บรรจุอยู่ภายในกล่องลูกอม</w:t>
      </w:r>
      <w:proofErr w:type="spellStart"/>
      <w:r w:rsidRPr="0083465F">
        <w:rPr>
          <w:rFonts w:ascii="TH SarabunIT๙" w:hAnsi="TH SarabunIT๙" w:cs="TH SarabunIT๙"/>
          <w:cs/>
        </w:rPr>
        <w:t>ฮอลล์</w:t>
      </w:r>
      <w:proofErr w:type="spellEnd"/>
      <w:r w:rsidRPr="0083465F">
        <w:rPr>
          <w:rFonts w:ascii="TH SarabunIT๙" w:hAnsi="TH SarabunIT๙" w:cs="TH SarabunIT๙"/>
          <w:cs/>
        </w:rPr>
        <w:t xml:space="preserve">สีดำ ซุกซ่อนอยู่ในช่องเก็บของใต้พวงมาลัยฝั่งคนขับ ของรถแท็กซี่คันดังกล่าวต่อมาสอบถาม ผู้ถูกจับรับว่ายังรับว่ายังมียาบ้าซุกซอนอยู่ที่ห้องพักเลขที่ 1649-283 ชั้น 6 อาคาร เอ อาคารชุด เดอะ </w:t>
      </w:r>
      <w:proofErr w:type="spellStart"/>
      <w:r w:rsidRPr="0083465F">
        <w:rPr>
          <w:rFonts w:ascii="TH SarabunIT๙" w:hAnsi="TH SarabunIT๙" w:cs="TH SarabunIT๙"/>
          <w:cs/>
        </w:rPr>
        <w:t>เบเวอร์</w:t>
      </w:r>
      <w:proofErr w:type="spellEnd"/>
      <w:r w:rsidRPr="0083465F">
        <w:rPr>
          <w:rFonts w:ascii="TH SarabunIT๙" w:hAnsi="TH SarabunIT๙" w:cs="TH SarabunIT๙"/>
          <w:cs/>
        </w:rPr>
        <w:t>ลี่</w:t>
      </w:r>
      <w:proofErr w:type="spellStart"/>
      <w:r w:rsidRPr="0083465F">
        <w:rPr>
          <w:rFonts w:ascii="TH SarabunIT๙" w:hAnsi="TH SarabunIT๙" w:cs="TH SarabunIT๙"/>
          <w:cs/>
        </w:rPr>
        <w:t>แมนชั่น</w:t>
      </w:r>
      <w:proofErr w:type="spellEnd"/>
      <w:r w:rsidRPr="0083465F">
        <w:rPr>
          <w:rFonts w:ascii="TH SarabunIT๙" w:hAnsi="TH SarabunIT๙" w:cs="TH SarabunIT๙"/>
          <w:cs/>
        </w:rPr>
        <w:t xml:space="preserve"> แขวงสวนหลวง เขตสวนหลวง กรุงเทพมหานคร และยินยอมพาให้เจ้าหน้าที่ไปทำการตรวจค้นห้องดังกล่าว  เจ้าหน้าที่ตำรวจ พ.ต.ท.ประจบ ศรีแสง เจ้าพนักงาน ปปส.ฯ เลขบัตร 6604229 จึงได้ใช้อำนาจในการตรวจค้นฯ ให้ผู้ต้องหาพานำตรวจค้นห้องพัก ฯ  ผลการตรวจค้น พบของกลางรายการที่ 3 บรรจุอยู่ในถุงพลาสติกสีน้ำเงิน แบบซิปรูดเปิด-ปิด ซุกซ่อนอยู่ในรองเท้า ภายในห้องพักดังกล่าว โดยรับว่ายาบ้าทั้งหมด ยาบ้าจำนวนดังกล่าวมีไว้ขายให้กับลูกค้าและผู้มาติดต่อซื้อในราคาเม็ดละ 30 บาท และซื้อยาบ้ามาในราคาถุงละ 2</w:t>
      </w:r>
      <w:r w:rsidRPr="0083465F">
        <w:rPr>
          <w:rFonts w:ascii="TH SarabunIT๙" w:hAnsi="TH SarabunIT๙" w:cs="TH SarabunIT๙"/>
        </w:rPr>
        <w:t>,</w:t>
      </w:r>
      <w:r w:rsidRPr="0083465F">
        <w:rPr>
          <w:rFonts w:ascii="TH SarabunIT๙" w:hAnsi="TH SarabunIT๙" w:cs="TH SarabunIT๙"/>
          <w:cs/>
        </w:rPr>
        <w:t xml:space="preserve">400 บาท โดยซื้อมาจากนายศราวุฒิ  </w:t>
      </w:r>
      <w:proofErr w:type="spellStart"/>
      <w:r w:rsidRPr="0083465F">
        <w:rPr>
          <w:rFonts w:ascii="TH SarabunIT๙" w:hAnsi="TH SarabunIT๙" w:cs="TH SarabunIT๙"/>
          <w:cs/>
        </w:rPr>
        <w:t>ผาสุข</w:t>
      </w:r>
      <w:proofErr w:type="spellEnd"/>
      <w:r w:rsidRPr="0083465F">
        <w:rPr>
          <w:rFonts w:ascii="TH SarabunIT๙" w:hAnsi="TH SarabunIT๙" w:cs="TH SarabunIT๙"/>
          <w:cs/>
        </w:rPr>
        <w:t xml:space="preserve"> อายุประมาณ 50 ปี อยู่ภายในซอยรามคำแหง 1/1 ในราคาถุงละ 2</w:t>
      </w:r>
      <w:r w:rsidRPr="0083465F">
        <w:rPr>
          <w:rFonts w:ascii="TH SarabunIT๙" w:hAnsi="TH SarabunIT๙" w:cs="TH SarabunIT๙"/>
        </w:rPr>
        <w:t>,</w:t>
      </w:r>
      <w:r w:rsidRPr="0083465F">
        <w:rPr>
          <w:rFonts w:ascii="TH SarabunIT๙" w:hAnsi="TH SarabunIT๙" w:cs="TH SarabunIT๙"/>
          <w:cs/>
        </w:rPr>
        <w:t>400 บาท ล่าสุดซื้อยาบ้าเมื่อวันที่ 21 มี.ค.67 จำนวน 1 ถุงครึ่ง เป็นราคา 3</w:t>
      </w:r>
      <w:r w:rsidRPr="0083465F">
        <w:rPr>
          <w:rFonts w:ascii="TH SarabunIT๙" w:hAnsi="TH SarabunIT๙" w:cs="TH SarabunIT๙"/>
        </w:rPr>
        <w:t>,</w:t>
      </w:r>
      <w:r w:rsidRPr="0083465F">
        <w:rPr>
          <w:rFonts w:ascii="TH SarabunIT๙" w:hAnsi="TH SarabunIT๙" w:cs="TH SarabunIT๙"/>
          <w:cs/>
        </w:rPr>
        <w:t>700 บาท และผู้ถูกจับรับว่าเพิ่งเสพยาบ้ามาใหม่ๆ ยินยอมให้เจ้าหน้าที่ตำรวจนำตัวไปตรวจหาสารเสพที่สถาบันบำบัดรักษาและฟื้นฟูผู้ติดยาเสพติดแห่งชาติบรมราชชนนี ผลการตรวจพบสารเสพติดในปัสสาวะ ผู้ถูกจับไม่ประสงค์ที่จะเข้ารับการบำบัดตามประมวลกฎหมายยาเสพติด พ.ศ.2564 จึงควบคุมตัวแจ้งข้อกล่าวหา แจ้งสิทธิ์ให้ทราบ และนำตัวพร้อมของกลางส่งพนักงานสอบสวน สน.ประชาชื่น เพื่อดำเนินคดีตามกฎหมายต่อไป</w:t>
      </w:r>
      <w:r w:rsidRPr="0083465F">
        <w:rPr>
          <w:rFonts w:cs="Angsana New"/>
          <w:noProof/>
          <w:cs/>
        </w:rPr>
        <w:t xml:space="preserve">  </w:t>
      </w:r>
    </w:p>
    <w:p w14:paraId="1B1C5C6B" w14:textId="642BDF42" w:rsidR="0020797D" w:rsidRPr="0083465F" w:rsidRDefault="0020797D" w:rsidP="0020797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  <w:u w:val="single"/>
          <w:cs/>
        </w:rPr>
        <w:drawing>
          <wp:anchor distT="0" distB="0" distL="114300" distR="114300" simplePos="0" relativeHeight="251720704" behindDoc="0" locked="0" layoutInCell="1" allowOverlap="1" wp14:anchorId="4157EE24" wp14:editId="512BC2DF">
            <wp:simplePos x="0" y="0"/>
            <wp:positionH relativeFrom="column">
              <wp:posOffset>2942590</wp:posOffset>
            </wp:positionH>
            <wp:positionV relativeFrom="paragraph">
              <wp:posOffset>174625</wp:posOffset>
            </wp:positionV>
            <wp:extent cx="1709420" cy="959485"/>
            <wp:effectExtent l="190500" t="190500" r="195580" b="183515"/>
            <wp:wrapNone/>
            <wp:docPr id="9320324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5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52"/>
          <w:szCs w:val="52"/>
          <w:u w:val="single"/>
          <w:cs/>
        </w:rPr>
        <w:drawing>
          <wp:anchor distT="0" distB="0" distL="114300" distR="114300" simplePos="0" relativeHeight="251718656" behindDoc="0" locked="0" layoutInCell="1" allowOverlap="1" wp14:anchorId="14C4D3E8" wp14:editId="387A917A">
            <wp:simplePos x="0" y="0"/>
            <wp:positionH relativeFrom="column">
              <wp:posOffset>795655</wp:posOffset>
            </wp:positionH>
            <wp:positionV relativeFrom="paragraph">
              <wp:posOffset>174818</wp:posOffset>
            </wp:positionV>
            <wp:extent cx="1574689" cy="1002256"/>
            <wp:effectExtent l="190500" t="190500" r="197485" b="198120"/>
            <wp:wrapNone/>
            <wp:docPr id="4371530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89" cy="1002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65F">
        <w:rPr>
          <w:rFonts w:cs="Angsana New"/>
          <w:noProof/>
          <w:cs/>
        </w:rPr>
        <w:t xml:space="preserve">          </w:t>
      </w:r>
    </w:p>
    <w:p w14:paraId="6998120E" w14:textId="3BBD31CA" w:rsidR="0020797D" w:rsidRDefault="0020797D" w:rsidP="0020797D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F2F9E8A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F4165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EC1D0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422E7" w14:textId="09776E1D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2042A" w14:textId="4DC4CD02" w:rsidR="0020797D" w:rsidRDefault="0020797D" w:rsidP="0020797D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24800" behindDoc="1" locked="0" layoutInCell="1" allowOverlap="1" wp14:anchorId="072E5B73" wp14:editId="6F9EC1B8">
            <wp:simplePos x="0" y="0"/>
            <wp:positionH relativeFrom="column">
              <wp:posOffset>2942894</wp:posOffset>
            </wp:positionH>
            <wp:positionV relativeFrom="paragraph">
              <wp:posOffset>34759</wp:posOffset>
            </wp:positionV>
            <wp:extent cx="2099733" cy="1181100"/>
            <wp:effectExtent l="190500" t="190500" r="186690" b="190500"/>
            <wp:wrapNone/>
            <wp:docPr id="1809077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56" cy="1181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52"/>
          <w:szCs w:val="52"/>
          <w:u w:val="single"/>
          <w:cs/>
        </w:rPr>
        <w:drawing>
          <wp:anchor distT="0" distB="0" distL="114300" distR="114300" simplePos="0" relativeHeight="251722752" behindDoc="0" locked="0" layoutInCell="1" allowOverlap="1" wp14:anchorId="5B138B86" wp14:editId="66769E2B">
            <wp:simplePos x="0" y="0"/>
            <wp:positionH relativeFrom="column">
              <wp:posOffset>796042</wp:posOffset>
            </wp:positionH>
            <wp:positionV relativeFrom="paragraph">
              <wp:posOffset>34758</wp:posOffset>
            </wp:positionV>
            <wp:extent cx="1574699" cy="1181679"/>
            <wp:effectExtent l="190500" t="190500" r="197485" b="190500"/>
            <wp:wrapNone/>
            <wp:docPr id="79499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65" cy="1186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493A7" w14:textId="77777777" w:rsidR="0020797D" w:rsidRDefault="0020797D" w:rsidP="0020797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1936207" w14:textId="77777777" w:rsidR="0020797D" w:rsidRDefault="0020797D" w:rsidP="0020797D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0EBF9F9" w14:textId="77777777" w:rsidR="0020797D" w:rsidRPr="00BE59E5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001335E" w14:textId="77777777" w:rsidR="00EB1524" w:rsidRPr="00BE59E5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8960" behindDoc="0" locked="0" layoutInCell="1" allowOverlap="1" wp14:anchorId="5CB2DE44" wp14:editId="14A8183B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276921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7E50410" wp14:editId="07D9B1B5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1000622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91C5067" w14:textId="242F7305" w:rsidR="00EB1524" w:rsidRDefault="00EB1524" w:rsidP="00EB152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 2567</w:t>
      </w:r>
    </w:p>
    <w:p w14:paraId="6E453C2F" w14:textId="77777777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122BCD3" w14:textId="04D50EE1" w:rsidR="00EB1524" w:rsidRDefault="00EB1524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3BFD3FD" w14:textId="0B3AD4AD" w:rsidR="0020797D" w:rsidRDefault="0020797D" w:rsidP="0020797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ฝ่ายสอบสวน</w:t>
      </w:r>
    </w:p>
    <w:p w14:paraId="384A88F9" w14:textId="318587D0" w:rsidR="00821176" w:rsidRPr="00821176" w:rsidRDefault="00821176" w:rsidP="00A51BBF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1176">
        <w:rPr>
          <w:rFonts w:ascii="TH SarabunIT๙" w:hAnsi="TH SarabunIT๙" w:cs="TH SarabunIT๙" w:hint="cs"/>
          <w:sz w:val="32"/>
          <w:szCs w:val="32"/>
          <w:cs/>
        </w:rPr>
        <w:t>วันที่ 21 มี.ค. 67 เวลา 14.00 น. พ.ต.อ.สัญญา อุบลวิรัตนา 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ประชุมฝ่าย</w:t>
      </w:r>
      <w:r w:rsidRPr="00821176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การสำรวจความพึงพอใจที่มาใช้บริการกับงานด้านคดี รวมถึงการดำเนินการทางคดี การแจ้งความคืบหน้า ฯลฯ ให้มีผลการปฏิบัติ และขอ</w:t>
      </w:r>
      <w:r w:rsidRPr="008211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ชมเชย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ผลการปฏิบัติที่ผ่านมา</w:t>
      </w:r>
    </w:p>
    <w:p w14:paraId="43D2E043" w14:textId="43BB52B4" w:rsidR="0020797D" w:rsidRDefault="0020797D" w:rsidP="0020797D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8EDE651" w14:textId="046091A8" w:rsidR="0020797D" w:rsidRDefault="00821176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5824" behindDoc="0" locked="0" layoutInCell="1" allowOverlap="1" wp14:anchorId="2E899C76" wp14:editId="7A132647">
            <wp:simplePos x="0" y="0"/>
            <wp:positionH relativeFrom="column">
              <wp:posOffset>1111885</wp:posOffset>
            </wp:positionH>
            <wp:positionV relativeFrom="paragraph">
              <wp:posOffset>11430</wp:posOffset>
            </wp:positionV>
            <wp:extent cx="3856355" cy="2891155"/>
            <wp:effectExtent l="190500" t="190500" r="182245" b="194945"/>
            <wp:wrapNone/>
            <wp:docPr id="484668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9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F57A" w14:textId="6EDE703E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2E696" w14:textId="1C5BF778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FDE5A" w14:textId="0E2DC8F6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4BAE8" w14:textId="2603E7C4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1309D" w14:textId="6087BC65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5F972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4744E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53C06" w14:textId="2E03D3FF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F473A4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DE8AE3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D24AC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F36C8" w14:textId="4A72D06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D27A4A" w14:textId="156D2E7E" w:rsidR="0020797D" w:rsidRDefault="00821176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6231ED88" wp14:editId="619DB41A">
            <wp:simplePos x="0" y="0"/>
            <wp:positionH relativeFrom="column">
              <wp:posOffset>1099233</wp:posOffset>
            </wp:positionH>
            <wp:positionV relativeFrom="paragraph">
              <wp:posOffset>215679</wp:posOffset>
            </wp:positionV>
            <wp:extent cx="3871722" cy="2902557"/>
            <wp:effectExtent l="190500" t="190500" r="186055" b="184150"/>
            <wp:wrapNone/>
            <wp:docPr id="15992646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22" cy="290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E3E6A" w14:textId="1C7FB31E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3BB5A" w14:textId="73802089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2A799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0E83BC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FB0C7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C704F4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B3308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4F821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1A41F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999ED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EA8F83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088B30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969F1" w14:textId="77777777" w:rsidR="0020797D" w:rsidRDefault="0020797D" w:rsidP="00EB15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0797D" w:rsidSect="001B4F0F">
      <w:headerReference w:type="even" r:id="rId35"/>
      <w:headerReference w:type="default" r:id="rId36"/>
      <w:headerReference w:type="first" r:id="rId37"/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9810B" w14:textId="77777777" w:rsidR="001B4F0F" w:rsidRDefault="001B4F0F" w:rsidP="007C437D">
      <w:r>
        <w:separator/>
      </w:r>
    </w:p>
  </w:endnote>
  <w:endnote w:type="continuationSeparator" w:id="0">
    <w:p w14:paraId="38946A6D" w14:textId="77777777" w:rsidR="001B4F0F" w:rsidRDefault="001B4F0F" w:rsidP="007C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30809" w14:textId="77777777" w:rsidR="001B4F0F" w:rsidRDefault="001B4F0F" w:rsidP="007C437D">
      <w:r>
        <w:separator/>
      </w:r>
    </w:p>
  </w:footnote>
  <w:footnote w:type="continuationSeparator" w:id="0">
    <w:p w14:paraId="075BBD02" w14:textId="77777777" w:rsidR="001B4F0F" w:rsidRDefault="001B4F0F" w:rsidP="007C4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8761" w14:textId="505262BF" w:rsidR="007C437D" w:rsidRDefault="007C43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C3D5" w14:textId="03A3122E" w:rsidR="007C437D" w:rsidRDefault="007C437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1D04" w14:textId="780AC5C7" w:rsidR="007C437D" w:rsidRDefault="007C437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62"/>
    <w:rsid w:val="0004271C"/>
    <w:rsid w:val="000941DB"/>
    <w:rsid w:val="000A5011"/>
    <w:rsid w:val="001335C9"/>
    <w:rsid w:val="001A5037"/>
    <w:rsid w:val="001B4F0F"/>
    <w:rsid w:val="001C1B8F"/>
    <w:rsid w:val="0020797D"/>
    <w:rsid w:val="00313D97"/>
    <w:rsid w:val="00374601"/>
    <w:rsid w:val="003D5925"/>
    <w:rsid w:val="005C3A44"/>
    <w:rsid w:val="005D6666"/>
    <w:rsid w:val="0062390D"/>
    <w:rsid w:val="007C437D"/>
    <w:rsid w:val="008125FD"/>
    <w:rsid w:val="00821176"/>
    <w:rsid w:val="0084044F"/>
    <w:rsid w:val="00951391"/>
    <w:rsid w:val="009A1754"/>
    <w:rsid w:val="00A11ED1"/>
    <w:rsid w:val="00A42162"/>
    <w:rsid w:val="00A51BBF"/>
    <w:rsid w:val="00A620A8"/>
    <w:rsid w:val="00B60052"/>
    <w:rsid w:val="00BE59E5"/>
    <w:rsid w:val="00D76478"/>
    <w:rsid w:val="00E607A0"/>
    <w:rsid w:val="00EB1524"/>
    <w:rsid w:val="00FD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BCCEE"/>
  <w15:chartTrackingRefBased/>
  <w15:docId w15:val="{5161D3FE-D6FA-4DBA-9EFD-C4484805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524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qFormat/>
    <w:rsid w:val="0084044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044F"/>
    <w:rPr>
      <w:rFonts w:ascii="Cordia New" w:eastAsia="Cordia New" w:hAnsi="Cordia New" w:cs="Cordi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5">
    <w:name w:val="footer"/>
    <w:basedOn w:val="a"/>
    <w:link w:val="a6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7">
    <w:name w:val="List Paragraph"/>
    <w:basedOn w:val="a"/>
    <w:uiPriority w:val="34"/>
    <w:qFormat/>
    <w:rsid w:val="007C437D"/>
    <w:pPr>
      <w:ind w:left="720"/>
      <w:contextualSpacing/>
    </w:pPr>
    <w:rPr>
      <w:szCs w:val="35"/>
    </w:rPr>
  </w:style>
  <w:style w:type="paragraph" w:styleId="a8">
    <w:name w:val="Normal (Web)"/>
    <w:basedOn w:val="a"/>
    <w:uiPriority w:val="99"/>
    <w:semiHidden/>
    <w:unhideWhenUsed/>
    <w:rsid w:val="001C1B8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0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37</cp:revision>
  <dcterms:created xsi:type="dcterms:W3CDTF">2023-05-28T11:00:00Z</dcterms:created>
  <dcterms:modified xsi:type="dcterms:W3CDTF">2024-04-29T06:55:00Z</dcterms:modified>
</cp:coreProperties>
</file>